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203A" w14:textId="58D1D656" w:rsidR="00617115" w:rsidRDefault="007B53BF">
      <w:r>
        <w:t>Recommended app</w:t>
      </w:r>
      <w:r w:rsidR="00617115">
        <w:t xml:space="preserve"> links</w:t>
      </w:r>
    </w:p>
    <w:p w14:paraId="2415088D" w14:textId="77777777" w:rsidR="00617115" w:rsidRDefault="00617115"/>
    <w:p w14:paraId="3305FD6C" w14:textId="40B9AA17" w:rsidR="00F423F6" w:rsidRDefault="00F423F6">
      <w:r>
        <w:t xml:space="preserve">For institutions using </w:t>
      </w:r>
      <w:r w:rsidR="00274328">
        <w:t xml:space="preserve">MS Teams as </w:t>
      </w:r>
      <w:proofErr w:type="gramStart"/>
      <w:r w:rsidR="00274328">
        <w:t>a</w:t>
      </w:r>
      <w:proofErr w:type="gramEnd"/>
      <w:r w:rsidR="00274328">
        <w:t xml:space="preserve"> LMS:</w:t>
      </w:r>
    </w:p>
    <w:p w14:paraId="04469243" w14:textId="0523371D" w:rsidR="00E42679" w:rsidRDefault="002D1463">
      <w:hyperlink r:id="rId4" w:history="1">
        <w:r w:rsidR="00617115" w:rsidRPr="00B36F84">
          <w:rPr>
            <w:rStyle w:val="Hyperlink"/>
          </w:rPr>
          <w:t xml:space="preserve">MS </w:t>
        </w:r>
        <w:r w:rsidR="003F0919" w:rsidRPr="00B36F84">
          <w:rPr>
            <w:rStyle w:val="Hyperlink"/>
          </w:rPr>
          <w:t>Reading Progress</w:t>
        </w:r>
      </w:hyperlink>
      <w:r w:rsidR="003F0919">
        <w:tab/>
      </w:r>
    </w:p>
    <w:p w14:paraId="7FC55339" w14:textId="77777777" w:rsidR="00F423F6" w:rsidRDefault="00F423F6"/>
    <w:p w14:paraId="549BC7FF" w14:textId="47B6B103" w:rsidR="00274328" w:rsidRDefault="00274328" w:rsidP="00274328">
      <w:r>
        <w:t xml:space="preserve">For institutions using </w:t>
      </w:r>
      <w:r>
        <w:t>Moodle</w:t>
      </w:r>
      <w:r>
        <w:t xml:space="preserve"> as </w:t>
      </w:r>
      <w:proofErr w:type="gramStart"/>
      <w:r>
        <w:t>a</w:t>
      </w:r>
      <w:proofErr w:type="gramEnd"/>
      <w:r>
        <w:t xml:space="preserve"> LMS:</w:t>
      </w:r>
    </w:p>
    <w:p w14:paraId="700B95CB" w14:textId="14BC3740" w:rsidR="009502A4" w:rsidRDefault="002D1463">
      <w:hyperlink r:id="rId5" w:history="1">
        <w:proofErr w:type="spellStart"/>
        <w:r w:rsidR="00E42679" w:rsidRPr="00163E4E">
          <w:rPr>
            <w:rStyle w:val="Hyperlink"/>
          </w:rPr>
          <w:t>Poodll</w:t>
        </w:r>
        <w:proofErr w:type="spellEnd"/>
        <w:r w:rsidR="00E42679" w:rsidRPr="00163E4E">
          <w:rPr>
            <w:rStyle w:val="Hyperlink"/>
          </w:rPr>
          <w:t xml:space="preserve"> </w:t>
        </w:r>
        <w:r w:rsidR="00163E4E" w:rsidRPr="00163E4E">
          <w:rPr>
            <w:rStyle w:val="Hyperlink"/>
          </w:rPr>
          <w:t>Read Aloud</w:t>
        </w:r>
      </w:hyperlink>
    </w:p>
    <w:p w14:paraId="0E868DEB" w14:textId="77777777" w:rsidR="00F423F6" w:rsidRDefault="00F423F6"/>
    <w:p w14:paraId="46B18C84" w14:textId="32EC1673" w:rsidR="00274328" w:rsidRDefault="00274328" w:rsidP="00274328">
      <w:r>
        <w:t xml:space="preserve">For institutions using </w:t>
      </w:r>
      <w:r>
        <w:t>Google</w:t>
      </w:r>
      <w:r w:rsidR="004517A0">
        <w:t xml:space="preserve"> Classroom</w:t>
      </w:r>
      <w:r>
        <w:t xml:space="preserve"> as </w:t>
      </w:r>
      <w:proofErr w:type="gramStart"/>
      <w:r>
        <w:t>a</w:t>
      </w:r>
      <w:proofErr w:type="gramEnd"/>
      <w:r>
        <w:t xml:space="preserve"> LMS:</w:t>
      </w:r>
    </w:p>
    <w:p w14:paraId="7ECD516E" w14:textId="78B44C49" w:rsidR="00200731" w:rsidRDefault="002D1463">
      <w:hyperlink r:id="rId6" w:history="1">
        <w:r w:rsidR="00200731" w:rsidRPr="00272ECE">
          <w:rPr>
            <w:rStyle w:val="Hyperlink"/>
          </w:rPr>
          <w:t>Google Read Along</w:t>
        </w:r>
      </w:hyperlink>
    </w:p>
    <w:p w14:paraId="0B4B13C6" w14:textId="77777777" w:rsidR="00F423F6" w:rsidRDefault="00F423F6"/>
    <w:p w14:paraId="3957CF31" w14:textId="0A51D123" w:rsidR="00F423F6" w:rsidRPr="002D1463" w:rsidRDefault="007B53BF">
      <w:pPr>
        <w:rPr>
          <w:rFonts w:hint="eastAsia"/>
        </w:rPr>
      </w:pPr>
      <w:r>
        <w:t>For individuals and</w:t>
      </w:r>
      <w:r w:rsidR="00FB5A8D">
        <w:t xml:space="preserve"> small language schools</w:t>
      </w:r>
    </w:p>
    <w:p w14:paraId="1085DD57" w14:textId="5A42377E" w:rsidR="00272ECE" w:rsidRDefault="002D1463">
      <w:hyperlink r:id="rId7" w:history="1">
        <w:r w:rsidR="00C6441E" w:rsidRPr="00AF532A">
          <w:rPr>
            <w:rStyle w:val="Hyperlink"/>
          </w:rPr>
          <w:t>MS Reading Coach</w:t>
        </w:r>
      </w:hyperlink>
    </w:p>
    <w:p w14:paraId="74A451D8" w14:textId="77777777" w:rsidR="00272ECE" w:rsidRDefault="00272ECE"/>
    <w:p w14:paraId="42D62F90" w14:textId="77777777" w:rsidR="00617115" w:rsidRDefault="00617115"/>
    <w:p w14:paraId="515E158B" w14:textId="599EF97E" w:rsidR="00E73A0F" w:rsidRDefault="00DB4424">
      <w:r>
        <w:t xml:space="preserve"> </w:t>
      </w:r>
    </w:p>
    <w:sectPr w:rsidR="00E7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6"/>
    <w:rsid w:val="0001005B"/>
    <w:rsid w:val="00081588"/>
    <w:rsid w:val="00163E4E"/>
    <w:rsid w:val="00200731"/>
    <w:rsid w:val="00272ECE"/>
    <w:rsid w:val="00274328"/>
    <w:rsid w:val="002D1463"/>
    <w:rsid w:val="002E66B0"/>
    <w:rsid w:val="003677D8"/>
    <w:rsid w:val="003F0919"/>
    <w:rsid w:val="00442979"/>
    <w:rsid w:val="004517A0"/>
    <w:rsid w:val="00567D34"/>
    <w:rsid w:val="00617115"/>
    <w:rsid w:val="006B25CD"/>
    <w:rsid w:val="006D7AB6"/>
    <w:rsid w:val="007B53BF"/>
    <w:rsid w:val="009502A4"/>
    <w:rsid w:val="00AC56CF"/>
    <w:rsid w:val="00AF532A"/>
    <w:rsid w:val="00B36F84"/>
    <w:rsid w:val="00B82645"/>
    <w:rsid w:val="00BC6695"/>
    <w:rsid w:val="00BD6C50"/>
    <w:rsid w:val="00C6441E"/>
    <w:rsid w:val="00DB4424"/>
    <w:rsid w:val="00E42679"/>
    <w:rsid w:val="00E73A0F"/>
    <w:rsid w:val="00F423F6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C365"/>
  <w15:chartTrackingRefBased/>
  <w15:docId w15:val="{D27957BB-7357-40A2-A83E-681F84D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328"/>
  </w:style>
  <w:style w:type="paragraph" w:styleId="Heading1">
    <w:name w:val="heading 1"/>
    <w:basedOn w:val="Normal"/>
    <w:next w:val="Normal"/>
    <w:link w:val="Heading1Char"/>
    <w:uiPriority w:val="9"/>
    <w:qFormat/>
    <w:rsid w:val="006D7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A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71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ach.microsof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along.google.com/" TargetMode="External"/><Relationship Id="rId5" Type="http://schemas.openxmlformats.org/officeDocument/2006/relationships/hyperlink" Target="https://poodll.com/poodll-languages/plugin-poodll-readaloud/" TargetMode="External"/><Relationship Id="rId4" Type="http://schemas.openxmlformats.org/officeDocument/2006/relationships/hyperlink" Target="https://support.microsoft.com/en-au/topic/getting-started-with-reading-progress-in-teams-7617c11c-d685-4cb7-8b75-3917b297c4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Lyons</dc:creator>
  <cp:keywords/>
  <dc:description/>
  <cp:lastModifiedBy>Lyons Mike</cp:lastModifiedBy>
  <cp:revision>2</cp:revision>
  <dcterms:created xsi:type="dcterms:W3CDTF">2024-05-17T12:23:00Z</dcterms:created>
  <dcterms:modified xsi:type="dcterms:W3CDTF">2024-05-17T12:23:00Z</dcterms:modified>
</cp:coreProperties>
</file>